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D2CF2" w14:textId="7783026B" w:rsidR="00290C88" w:rsidRDefault="007E3410" w:rsidP="0034775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kk-KZ" w:eastAsia="ru-RU"/>
        </w:rPr>
        <w:drawing>
          <wp:inline distT="0" distB="0" distL="0" distR="0" wp14:anchorId="0D0D130B" wp14:editId="101E5A83">
            <wp:extent cx="3381375" cy="1076325"/>
            <wp:effectExtent l="0" t="0" r="9525" b="9525"/>
            <wp:docPr id="18182896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213C2" w14:textId="77777777" w:rsidR="0034775F" w:rsidRDefault="00AA1FFE" w:rsidP="0034775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A1FFE">
        <w:rPr>
          <w:noProof/>
          <w:lang w:val="ru-RU" w:eastAsia="zh-CN" w:bidi="ar-SA"/>
        </w:rPr>
        <w:drawing>
          <wp:inline distT="0" distB="0" distL="0" distR="0" wp14:anchorId="4CEF474A" wp14:editId="128EC5B1">
            <wp:extent cx="4048125" cy="2228850"/>
            <wp:effectExtent l="0" t="0" r="9525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CDD22" w14:textId="77777777" w:rsidR="00290C88" w:rsidRDefault="00290C88" w:rsidP="0034775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E7BC823" w14:textId="77777777" w:rsidR="007E3410" w:rsidRDefault="007E3410" w:rsidP="007E3410">
      <w:pPr>
        <w:rPr>
          <w:rFonts w:ascii="Times New Roman" w:hAnsi="Times New Roman"/>
          <w:b/>
          <w:sz w:val="28"/>
          <w:szCs w:val="28"/>
          <w:lang w:val="ru-RU"/>
        </w:rPr>
      </w:pPr>
    </w:p>
    <w:p w14:paraId="6DCC2B27" w14:textId="2B186C77" w:rsidR="00290C88" w:rsidRPr="0085190C" w:rsidRDefault="007E3410" w:rsidP="007E3410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Дошкольная организация – форма – мини центр – </w:t>
      </w:r>
      <w:r w:rsidR="00F35AED">
        <w:rPr>
          <w:rFonts w:ascii="Times New Roman" w:hAnsi="Times New Roman"/>
          <w:b/>
          <w:sz w:val="28"/>
          <w:szCs w:val="28"/>
          <w:lang w:val="ru-RU"/>
        </w:rPr>
        <w:t xml:space="preserve">ТОО </w:t>
      </w:r>
      <w:r>
        <w:rPr>
          <w:rFonts w:ascii="Times New Roman" w:hAnsi="Times New Roman"/>
          <w:b/>
          <w:sz w:val="28"/>
          <w:szCs w:val="28"/>
          <w:lang w:val="ru-RU"/>
        </w:rPr>
        <w:t>«Центр интеллектуального и творческого развития детей «МОНТЕССОРИЯ»</w:t>
      </w:r>
    </w:p>
    <w:p w14:paraId="3E4FEEC7" w14:textId="77777777" w:rsidR="00106ECD" w:rsidRDefault="0059730C" w:rsidP="00106EC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9730C">
        <w:rPr>
          <w:rFonts w:ascii="Times New Roman" w:hAnsi="Times New Roman"/>
          <w:b/>
          <w:bCs/>
          <w:sz w:val="28"/>
          <w:szCs w:val="28"/>
          <w:lang w:val="ru-RU"/>
        </w:rPr>
        <w:t xml:space="preserve">Адрес: </w:t>
      </w:r>
      <w:r w:rsidRPr="0059730C">
        <w:rPr>
          <w:rFonts w:ascii="Times New Roman" w:hAnsi="Times New Roman"/>
          <w:bCs/>
          <w:sz w:val="28"/>
          <w:szCs w:val="28"/>
          <w:lang w:val="ru-RU"/>
        </w:rPr>
        <w:t xml:space="preserve">город Усть-Каменогорск, </w:t>
      </w:r>
      <w:r w:rsidR="00290C88">
        <w:rPr>
          <w:rFonts w:ascii="Times New Roman" w:hAnsi="Times New Roman"/>
          <w:bCs/>
          <w:sz w:val="28"/>
          <w:szCs w:val="28"/>
          <w:lang w:val="ru-RU"/>
        </w:rPr>
        <w:t xml:space="preserve">ул. </w:t>
      </w:r>
      <w:r w:rsidR="00AA1FFE">
        <w:rPr>
          <w:rFonts w:ascii="Times New Roman" w:hAnsi="Times New Roman"/>
          <w:bCs/>
          <w:sz w:val="28"/>
          <w:szCs w:val="28"/>
          <w:lang w:val="ru-RU"/>
        </w:rPr>
        <w:t>Ауезова10,</w:t>
      </w:r>
      <w:r w:rsidR="00290C88">
        <w:rPr>
          <w:rFonts w:ascii="Times New Roman" w:hAnsi="Times New Roman"/>
          <w:bCs/>
          <w:sz w:val="28"/>
          <w:szCs w:val="28"/>
          <w:lang w:val="ru-RU"/>
        </w:rPr>
        <w:t xml:space="preserve"> тел/</w:t>
      </w:r>
      <w:r w:rsidR="00755E74">
        <w:rPr>
          <w:rFonts w:ascii="Times New Roman" w:hAnsi="Times New Roman"/>
          <w:bCs/>
          <w:sz w:val="28"/>
          <w:szCs w:val="28"/>
          <w:lang w:val="ru-RU"/>
        </w:rPr>
        <w:t>факс: 8 (</w:t>
      </w:r>
      <w:r w:rsidR="00AA1FFE">
        <w:rPr>
          <w:rFonts w:ascii="Times New Roman" w:hAnsi="Times New Roman"/>
          <w:bCs/>
          <w:sz w:val="28"/>
          <w:szCs w:val="28"/>
          <w:lang w:val="ru-RU"/>
        </w:rPr>
        <w:t>777-982-22-62</w:t>
      </w:r>
      <w:r w:rsidR="00755E74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proofErr w:type="spellStart"/>
      <w:r w:rsidR="00755E74">
        <w:rPr>
          <w:rFonts w:ascii="Times New Roman" w:hAnsi="Times New Roman"/>
          <w:bCs/>
          <w:sz w:val="28"/>
          <w:szCs w:val="28"/>
          <w:lang w:val="ru-RU"/>
        </w:rPr>
        <w:t>эл.почта</w:t>
      </w:r>
      <w:proofErr w:type="spellEnd"/>
      <w:r w:rsidR="00755E74">
        <w:rPr>
          <w:rFonts w:ascii="Times New Roman" w:hAnsi="Times New Roman"/>
          <w:bCs/>
          <w:sz w:val="28"/>
          <w:szCs w:val="28"/>
          <w:lang w:val="ru-RU"/>
        </w:rPr>
        <w:t xml:space="preserve">: </w:t>
      </w:r>
      <w:proofErr w:type="spellStart"/>
      <w:r w:rsidR="00106ECD" w:rsidRPr="00106ECD">
        <w:rPr>
          <w:rFonts w:ascii="Times New Roman" w:hAnsi="Times New Roman"/>
          <w:bCs/>
          <w:sz w:val="28"/>
          <w:szCs w:val="28"/>
        </w:rPr>
        <w:t>montessoriya</w:t>
      </w:r>
      <w:proofErr w:type="spellEnd"/>
      <w:r w:rsidR="00106ECD" w:rsidRPr="00106ECD">
        <w:rPr>
          <w:rFonts w:ascii="Times New Roman" w:hAnsi="Times New Roman"/>
          <w:bCs/>
          <w:sz w:val="28"/>
          <w:szCs w:val="28"/>
          <w:lang w:val="ru-RU"/>
        </w:rPr>
        <w:t>@</w:t>
      </w:r>
      <w:proofErr w:type="spellStart"/>
      <w:r w:rsidR="00106ECD" w:rsidRPr="00106ECD">
        <w:rPr>
          <w:rFonts w:ascii="Times New Roman" w:hAnsi="Times New Roman"/>
          <w:bCs/>
          <w:sz w:val="28"/>
          <w:szCs w:val="28"/>
        </w:rPr>
        <w:t>gmail</w:t>
      </w:r>
      <w:proofErr w:type="spellEnd"/>
      <w:r w:rsidR="00106ECD" w:rsidRPr="00106ECD">
        <w:rPr>
          <w:rFonts w:ascii="Times New Roman" w:hAnsi="Times New Roman"/>
          <w:bCs/>
          <w:sz w:val="28"/>
          <w:szCs w:val="28"/>
          <w:lang w:val="ru-RU"/>
        </w:rPr>
        <w:t>.</w:t>
      </w:r>
      <w:r w:rsidR="00106ECD" w:rsidRPr="00106ECD">
        <w:rPr>
          <w:rFonts w:ascii="Times New Roman" w:hAnsi="Times New Roman"/>
          <w:bCs/>
          <w:sz w:val="28"/>
          <w:szCs w:val="28"/>
        </w:rPr>
        <w:t>com</w:t>
      </w:r>
      <w:r w:rsidR="00106ECD" w:rsidRPr="00106ECD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14:paraId="4294AEBF" w14:textId="03E9E056" w:rsidR="0059730C" w:rsidRPr="00AA1FFE" w:rsidRDefault="0059730C" w:rsidP="00106EC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9730C">
        <w:rPr>
          <w:rFonts w:ascii="Times New Roman" w:hAnsi="Times New Roman"/>
          <w:b/>
          <w:bCs/>
          <w:sz w:val="28"/>
          <w:szCs w:val="28"/>
          <w:lang w:val="ru-RU"/>
        </w:rPr>
        <w:t xml:space="preserve">Руководитель: </w:t>
      </w:r>
      <w:r w:rsidR="00AA1FFE">
        <w:rPr>
          <w:rFonts w:ascii="Times New Roman" w:hAnsi="Times New Roman"/>
          <w:bCs/>
          <w:sz w:val="28"/>
          <w:szCs w:val="28"/>
          <w:lang w:val="ru-RU"/>
        </w:rPr>
        <w:t xml:space="preserve">Мухаметкалиева Жанар </w:t>
      </w:r>
      <w:proofErr w:type="spellStart"/>
      <w:r w:rsidR="00AA1FFE">
        <w:rPr>
          <w:rFonts w:ascii="Times New Roman" w:hAnsi="Times New Roman"/>
          <w:bCs/>
          <w:sz w:val="28"/>
          <w:szCs w:val="28"/>
          <w:lang w:val="ru-RU"/>
        </w:rPr>
        <w:t>Заманбековна</w:t>
      </w:r>
      <w:proofErr w:type="spellEnd"/>
    </w:p>
    <w:p w14:paraId="5D00A02A" w14:textId="51E95900" w:rsidR="0059730C" w:rsidRDefault="0059730C" w:rsidP="0059730C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9730C">
        <w:rPr>
          <w:rFonts w:ascii="Times New Roman" w:hAnsi="Times New Roman"/>
          <w:b/>
          <w:bCs/>
          <w:sz w:val="28"/>
          <w:szCs w:val="28"/>
          <w:lang w:val="ru-RU"/>
        </w:rPr>
        <w:t>Год постройки</w:t>
      </w:r>
      <w:r w:rsidR="00290C88">
        <w:rPr>
          <w:rFonts w:ascii="Times New Roman" w:hAnsi="Times New Roman"/>
          <w:b/>
          <w:bCs/>
          <w:sz w:val="28"/>
          <w:szCs w:val="28"/>
          <w:lang w:val="ru-RU"/>
        </w:rPr>
        <w:t xml:space="preserve"> и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290C88" w:rsidRPr="0059730C">
        <w:rPr>
          <w:rFonts w:ascii="Times New Roman" w:hAnsi="Times New Roman"/>
          <w:b/>
          <w:bCs/>
          <w:sz w:val="28"/>
          <w:szCs w:val="28"/>
          <w:lang w:val="ru-RU"/>
        </w:rPr>
        <w:t>ввода в эксплуатацию</w:t>
      </w:r>
      <w:r w:rsidR="00290C88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– </w:t>
      </w:r>
      <w:r w:rsidR="003C4F04">
        <w:rPr>
          <w:rFonts w:ascii="Times New Roman" w:hAnsi="Times New Roman"/>
          <w:bCs/>
          <w:sz w:val="28"/>
          <w:szCs w:val="28"/>
          <w:lang w:val="ru-RU"/>
        </w:rPr>
        <w:t>1961</w:t>
      </w:r>
      <w:r w:rsidRPr="0059730C">
        <w:rPr>
          <w:rFonts w:ascii="Times New Roman" w:hAnsi="Times New Roman"/>
          <w:bCs/>
          <w:sz w:val="28"/>
          <w:szCs w:val="28"/>
          <w:lang w:val="ru-RU"/>
        </w:rPr>
        <w:t xml:space="preserve"> год;</w:t>
      </w:r>
    </w:p>
    <w:p w14:paraId="7C0D4FBC" w14:textId="591F7850" w:rsidR="0059730C" w:rsidRPr="00916417" w:rsidRDefault="0059730C" w:rsidP="0059730C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9730C">
        <w:rPr>
          <w:rFonts w:ascii="Times New Roman" w:hAnsi="Times New Roman"/>
          <w:b/>
          <w:bCs/>
          <w:sz w:val="28"/>
          <w:szCs w:val="28"/>
          <w:lang w:val="ru-RU"/>
        </w:rPr>
        <w:t>Площадь земельного участка</w:t>
      </w:r>
      <w:r w:rsidRPr="00916417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  <w:r w:rsidR="00106ECD">
        <w:rPr>
          <w:rFonts w:ascii="Times New Roman" w:hAnsi="Times New Roman"/>
          <w:bCs/>
          <w:sz w:val="28"/>
          <w:szCs w:val="28"/>
          <w:lang w:val="ru-RU"/>
        </w:rPr>
        <w:t>0</w:t>
      </w:r>
      <w:r w:rsidR="00916417" w:rsidRPr="00916417">
        <w:rPr>
          <w:rFonts w:ascii="Times New Roman" w:hAnsi="Times New Roman"/>
          <w:bCs/>
          <w:sz w:val="28"/>
          <w:szCs w:val="28"/>
          <w:lang w:val="ru-RU"/>
        </w:rPr>
        <w:t>,03</w:t>
      </w:r>
      <w:r w:rsidR="00106ECD">
        <w:rPr>
          <w:rFonts w:ascii="Times New Roman" w:hAnsi="Times New Roman"/>
          <w:bCs/>
          <w:sz w:val="28"/>
          <w:szCs w:val="28"/>
          <w:lang w:val="ru-RU"/>
        </w:rPr>
        <w:t>5</w:t>
      </w:r>
      <w:r w:rsidR="00916417" w:rsidRPr="00916417">
        <w:rPr>
          <w:rFonts w:ascii="Times New Roman" w:hAnsi="Times New Roman"/>
          <w:bCs/>
          <w:sz w:val="28"/>
          <w:szCs w:val="28"/>
          <w:lang w:val="ru-RU"/>
        </w:rPr>
        <w:t>2</w:t>
      </w:r>
      <w:r w:rsidR="002E7E02" w:rsidRPr="00916417">
        <w:rPr>
          <w:rFonts w:ascii="Times New Roman" w:hAnsi="Times New Roman"/>
          <w:bCs/>
          <w:sz w:val="28"/>
          <w:szCs w:val="28"/>
          <w:lang w:val="ru-RU"/>
        </w:rPr>
        <w:t xml:space="preserve"> га</w:t>
      </w:r>
      <w:r w:rsidR="00D35EFE" w:rsidRPr="00916417">
        <w:rPr>
          <w:rFonts w:ascii="Times New Roman" w:hAnsi="Times New Roman"/>
          <w:bCs/>
          <w:sz w:val="28"/>
          <w:szCs w:val="28"/>
          <w:lang w:val="ru-RU"/>
        </w:rPr>
        <w:t>;</w:t>
      </w:r>
    </w:p>
    <w:p w14:paraId="25B8CF64" w14:textId="3BF0AF4A" w:rsidR="0059730C" w:rsidRPr="0059730C" w:rsidRDefault="0059730C" w:rsidP="0059730C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9730C">
        <w:rPr>
          <w:rFonts w:ascii="Times New Roman" w:hAnsi="Times New Roman"/>
          <w:b/>
          <w:bCs/>
          <w:sz w:val="28"/>
          <w:szCs w:val="28"/>
          <w:lang w:val="ru-RU"/>
        </w:rPr>
        <w:t xml:space="preserve">Общая площадь всех помещений: </w:t>
      </w:r>
      <w:r w:rsidR="00106ECD" w:rsidRPr="00106ECD">
        <w:rPr>
          <w:rFonts w:ascii="Times New Roman" w:hAnsi="Times New Roman"/>
          <w:sz w:val="28"/>
          <w:szCs w:val="28"/>
          <w:lang w:val="kk-KZ" w:eastAsia="ru-RU"/>
        </w:rPr>
        <w:t>1999,6 м²;</w:t>
      </w:r>
    </w:p>
    <w:p w14:paraId="3DF8FEFA" w14:textId="6CBF9C64" w:rsidR="0059730C" w:rsidRPr="0059730C" w:rsidRDefault="0059730C" w:rsidP="0059730C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9730C">
        <w:rPr>
          <w:rFonts w:ascii="Times New Roman" w:hAnsi="Times New Roman"/>
          <w:b/>
          <w:bCs/>
          <w:sz w:val="28"/>
          <w:szCs w:val="28"/>
          <w:lang w:val="ru-RU"/>
        </w:rPr>
        <w:t xml:space="preserve">Рабочая площадь всех помещений: </w:t>
      </w:r>
      <w:r w:rsidR="00106ECD">
        <w:rPr>
          <w:rFonts w:ascii="Times New Roman" w:hAnsi="Times New Roman"/>
          <w:sz w:val="28"/>
          <w:szCs w:val="28"/>
          <w:lang w:val="kk-KZ" w:eastAsia="ru-RU"/>
        </w:rPr>
        <w:t>1500</w:t>
      </w:r>
      <w:r>
        <w:rPr>
          <w:rFonts w:ascii="Times New Roman" w:hAnsi="Times New Roman"/>
          <w:sz w:val="28"/>
          <w:szCs w:val="28"/>
          <w:lang w:val="kk-KZ" w:eastAsia="ru-RU"/>
        </w:rPr>
        <w:t xml:space="preserve"> </w:t>
      </w:r>
      <w:r w:rsidRPr="0059730C">
        <w:rPr>
          <w:rFonts w:ascii="Times New Roman" w:hAnsi="Times New Roman"/>
          <w:bCs/>
          <w:sz w:val="28"/>
          <w:szCs w:val="28"/>
          <w:lang w:val="ru-RU"/>
        </w:rPr>
        <w:t>м²</w:t>
      </w:r>
      <w:r w:rsidR="00D35EFE">
        <w:rPr>
          <w:rFonts w:ascii="Times New Roman" w:hAnsi="Times New Roman"/>
          <w:bCs/>
          <w:sz w:val="28"/>
          <w:szCs w:val="28"/>
          <w:lang w:val="ru-RU"/>
        </w:rPr>
        <w:t>;</w:t>
      </w:r>
    </w:p>
    <w:p w14:paraId="145A99E2" w14:textId="35DDDEB5" w:rsidR="0059730C" w:rsidRPr="0059730C" w:rsidRDefault="0059730C" w:rsidP="0059730C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9730C">
        <w:rPr>
          <w:rFonts w:ascii="Times New Roman" w:hAnsi="Times New Roman"/>
          <w:b/>
          <w:bCs/>
          <w:sz w:val="28"/>
          <w:szCs w:val="28"/>
          <w:lang w:val="ru-RU"/>
        </w:rPr>
        <w:t xml:space="preserve">Объем здания: </w:t>
      </w:r>
      <w:r w:rsidR="00106ECD" w:rsidRPr="00106ECD">
        <w:rPr>
          <w:rFonts w:ascii="Times New Roman" w:hAnsi="Times New Roman"/>
          <w:bCs/>
          <w:sz w:val="28"/>
          <w:szCs w:val="28"/>
          <w:lang w:val="ru-RU"/>
        </w:rPr>
        <w:t>7966 м³;</w:t>
      </w:r>
    </w:p>
    <w:p w14:paraId="72CE3D81" w14:textId="69196C54" w:rsidR="0059730C" w:rsidRPr="0059730C" w:rsidRDefault="0059730C" w:rsidP="0059730C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9730C">
        <w:rPr>
          <w:rFonts w:ascii="Times New Roman" w:hAnsi="Times New Roman"/>
          <w:b/>
          <w:bCs/>
          <w:sz w:val="28"/>
          <w:szCs w:val="28"/>
          <w:lang w:val="ru-RU"/>
        </w:rPr>
        <w:t>Количество работников</w:t>
      </w:r>
      <w:r w:rsidRPr="0059730C">
        <w:rPr>
          <w:rFonts w:ascii="Times New Roman" w:hAnsi="Times New Roman"/>
          <w:bCs/>
          <w:sz w:val="28"/>
          <w:szCs w:val="28"/>
          <w:lang w:val="ru-RU"/>
        </w:rPr>
        <w:t xml:space="preserve">: </w:t>
      </w:r>
      <w:r w:rsidR="006E52B9">
        <w:rPr>
          <w:rFonts w:ascii="Times New Roman" w:hAnsi="Times New Roman"/>
          <w:bCs/>
          <w:sz w:val="28"/>
          <w:szCs w:val="28"/>
          <w:lang w:val="ru-RU"/>
        </w:rPr>
        <w:t>40</w:t>
      </w:r>
      <w:r w:rsidRPr="0059730C">
        <w:rPr>
          <w:rFonts w:ascii="Times New Roman" w:hAnsi="Times New Roman"/>
          <w:bCs/>
          <w:sz w:val="28"/>
          <w:szCs w:val="28"/>
          <w:lang w:val="ru-RU"/>
        </w:rPr>
        <w:t xml:space="preserve"> работника, в том числе:</w:t>
      </w:r>
    </w:p>
    <w:p w14:paraId="6D1A65DC" w14:textId="1902E137" w:rsidR="0059730C" w:rsidRPr="0059730C" w:rsidRDefault="00AA1FFE" w:rsidP="0059730C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педагогических работников: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1</w:t>
      </w:r>
      <w:r w:rsidR="006E52B9">
        <w:rPr>
          <w:rFonts w:ascii="Times New Roman" w:hAnsi="Times New Roman"/>
          <w:bCs/>
          <w:sz w:val="28"/>
          <w:szCs w:val="28"/>
          <w:lang w:val="ru-RU"/>
        </w:rPr>
        <w:t>9</w:t>
      </w:r>
      <w:r w:rsidR="00916417">
        <w:rPr>
          <w:rFonts w:ascii="Times New Roman" w:hAnsi="Times New Roman"/>
          <w:bCs/>
          <w:sz w:val="28"/>
          <w:szCs w:val="28"/>
          <w:lang w:val="ru-RU"/>
        </w:rPr>
        <w:t xml:space="preserve"> педагогов</w:t>
      </w:r>
      <w:r w:rsidR="0059730C" w:rsidRPr="0059730C">
        <w:rPr>
          <w:rFonts w:ascii="Times New Roman" w:hAnsi="Times New Roman"/>
          <w:bCs/>
          <w:sz w:val="28"/>
          <w:szCs w:val="28"/>
          <w:lang w:val="ru-RU"/>
        </w:rPr>
        <w:t>;</w:t>
      </w:r>
    </w:p>
    <w:p w14:paraId="28C2AD9F" w14:textId="77777777" w:rsidR="0059730C" w:rsidRDefault="00755E74" w:rsidP="0059730C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В</w:t>
      </w:r>
      <w:r w:rsidR="0059730C" w:rsidRPr="0059730C">
        <w:rPr>
          <w:rFonts w:ascii="Times New Roman" w:hAnsi="Times New Roman"/>
          <w:b/>
          <w:bCs/>
          <w:sz w:val="28"/>
          <w:szCs w:val="28"/>
          <w:lang w:val="ru-RU"/>
        </w:rPr>
        <w:t xml:space="preserve">ид деятельности: </w:t>
      </w:r>
      <w:r w:rsidR="0059730C">
        <w:rPr>
          <w:rFonts w:ascii="Times New Roman" w:hAnsi="Times New Roman"/>
          <w:bCs/>
          <w:sz w:val="28"/>
          <w:szCs w:val="28"/>
          <w:lang w:val="ru-RU"/>
        </w:rPr>
        <w:t>дошкольное воспитание и обучение</w:t>
      </w:r>
      <w:r w:rsidR="00D35EFE">
        <w:rPr>
          <w:rFonts w:ascii="Times New Roman" w:hAnsi="Times New Roman"/>
          <w:bCs/>
          <w:sz w:val="28"/>
          <w:szCs w:val="28"/>
          <w:lang w:val="ru-RU"/>
        </w:rPr>
        <w:t>;</w:t>
      </w:r>
    </w:p>
    <w:p w14:paraId="4F8B7A9D" w14:textId="77777777" w:rsidR="000E5689" w:rsidRPr="00755E74" w:rsidRDefault="000E5689" w:rsidP="0059730C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Язык обучения</w:t>
      </w:r>
      <w:r w:rsidR="00755E74">
        <w:rPr>
          <w:rFonts w:ascii="Times New Roman" w:hAnsi="Times New Roman"/>
          <w:b/>
          <w:bCs/>
          <w:sz w:val="28"/>
          <w:szCs w:val="28"/>
          <w:lang w:val="ru-RU"/>
        </w:rPr>
        <w:t xml:space="preserve">: </w:t>
      </w:r>
      <w:r w:rsidR="00755E74" w:rsidRPr="00755E74">
        <w:rPr>
          <w:rFonts w:ascii="Times New Roman" w:hAnsi="Times New Roman"/>
          <w:bCs/>
          <w:sz w:val="28"/>
          <w:szCs w:val="28"/>
          <w:lang w:val="ru-RU"/>
        </w:rPr>
        <w:t>смешанный;</w:t>
      </w:r>
    </w:p>
    <w:p w14:paraId="34EBA84F" w14:textId="77777777" w:rsidR="0059730C" w:rsidRPr="0059730C" w:rsidRDefault="0059730C" w:rsidP="0059730C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59730C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Проектная мощность: </w:t>
      </w:r>
      <w:r w:rsidR="00AA1FFE">
        <w:rPr>
          <w:rFonts w:ascii="Times New Roman" w:hAnsi="Times New Roman"/>
          <w:bCs/>
          <w:sz w:val="28"/>
          <w:szCs w:val="28"/>
          <w:lang w:val="ru-RU"/>
        </w:rPr>
        <w:t>150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мест</w:t>
      </w:r>
      <w:r w:rsidR="00D35EFE">
        <w:rPr>
          <w:rFonts w:ascii="Times New Roman" w:hAnsi="Times New Roman"/>
          <w:bCs/>
          <w:sz w:val="28"/>
          <w:szCs w:val="28"/>
          <w:lang w:val="ru-RU"/>
        </w:rPr>
        <w:t>;</w:t>
      </w:r>
    </w:p>
    <w:p w14:paraId="4FA4BF48" w14:textId="77777777" w:rsidR="00755E74" w:rsidRDefault="00755E74" w:rsidP="0059730C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0EA3F44" w14:textId="77777777" w:rsidR="0094347E" w:rsidRPr="0059730C" w:rsidRDefault="0094347E" w:rsidP="0094347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Количество детей – </w:t>
      </w:r>
      <w:r w:rsidRPr="00D35EFE">
        <w:rPr>
          <w:rFonts w:ascii="Times New Roman" w:hAnsi="Times New Roman"/>
          <w:bCs/>
          <w:sz w:val="28"/>
          <w:szCs w:val="28"/>
          <w:lang w:val="ru-RU"/>
        </w:rPr>
        <w:t xml:space="preserve">по состоянию на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04 апреля </w:t>
      </w:r>
      <w:r w:rsidRPr="00D35EFE">
        <w:rPr>
          <w:rFonts w:ascii="Times New Roman" w:hAnsi="Times New Roman"/>
          <w:bCs/>
          <w:sz w:val="28"/>
          <w:szCs w:val="28"/>
          <w:lang w:val="ru-RU"/>
        </w:rPr>
        <w:t>20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24 </w:t>
      </w:r>
      <w:r w:rsidRPr="00D35EFE">
        <w:rPr>
          <w:rFonts w:ascii="Times New Roman" w:hAnsi="Times New Roman"/>
          <w:bCs/>
          <w:sz w:val="28"/>
          <w:szCs w:val="28"/>
          <w:lang w:val="ru-RU"/>
        </w:rPr>
        <w:t xml:space="preserve"> года </w:t>
      </w:r>
      <w:r>
        <w:rPr>
          <w:rFonts w:ascii="Times New Roman" w:hAnsi="Times New Roman"/>
          <w:bCs/>
          <w:sz w:val="28"/>
          <w:szCs w:val="28"/>
          <w:lang w:val="ru-RU"/>
        </w:rPr>
        <w:t>132</w:t>
      </w:r>
      <w:r w:rsidRPr="00D35EF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ребенка</w:t>
      </w:r>
      <w:r w:rsidRPr="00D35EFE">
        <w:rPr>
          <w:rFonts w:ascii="Times New Roman" w:hAnsi="Times New Roman"/>
          <w:bCs/>
          <w:sz w:val="28"/>
          <w:szCs w:val="28"/>
          <w:lang w:val="ru-RU"/>
        </w:rPr>
        <w:t>;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  <w:r w:rsidRPr="0059730C">
        <w:rPr>
          <w:rFonts w:ascii="Times New Roman" w:hAnsi="Times New Roman"/>
          <w:b/>
          <w:bCs/>
          <w:sz w:val="28"/>
          <w:szCs w:val="28"/>
          <w:lang w:val="kk-KZ"/>
        </w:rPr>
        <w:t xml:space="preserve"> </w:t>
      </w:r>
    </w:p>
    <w:p w14:paraId="6589FDCD" w14:textId="77777777" w:rsidR="0094347E" w:rsidRDefault="0094347E" w:rsidP="0094347E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  <w:bCs/>
          <w:sz w:val="28"/>
          <w:szCs w:val="28"/>
          <w:lang w:val="kk-KZ"/>
        </w:rPr>
      </w:pPr>
      <w:r w:rsidRPr="0059730C">
        <w:rPr>
          <w:rFonts w:ascii="Times New Roman" w:hAnsi="Times New Roman"/>
          <w:b/>
          <w:bCs/>
          <w:sz w:val="28"/>
          <w:szCs w:val="28"/>
          <w:lang w:val="kk-KZ"/>
        </w:rPr>
        <w:t xml:space="preserve">Количество групп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bCs/>
          <w:sz w:val="28"/>
          <w:szCs w:val="28"/>
          <w:lang w:val="kk-KZ"/>
        </w:rPr>
        <w:t>8</w:t>
      </w:r>
    </w:p>
    <w:p w14:paraId="79DA831A" w14:textId="77777777" w:rsidR="0094347E" w:rsidRPr="0059730C" w:rsidRDefault="0094347E" w:rsidP="0094347E">
      <w:pPr>
        <w:widowControl w:val="0"/>
        <w:autoSpaceDE w:val="0"/>
        <w:autoSpaceDN w:val="0"/>
        <w:adjustRightInd w:val="0"/>
        <w:ind w:left="360" w:hanging="360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М</w:t>
      </w:r>
      <w:r w:rsidRPr="0059730C">
        <w:rPr>
          <w:rFonts w:ascii="Times New Roman" w:hAnsi="Times New Roman"/>
          <w:b/>
          <w:bCs/>
          <w:sz w:val="28"/>
          <w:szCs w:val="28"/>
          <w:lang w:val="kk-KZ"/>
        </w:rPr>
        <w:t xml:space="preserve">ладшая группа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–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2  группы </w:t>
      </w:r>
      <w:r w:rsidRPr="0059730C"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bCs/>
          <w:sz w:val="28"/>
          <w:szCs w:val="28"/>
          <w:lang w:val="kk-KZ"/>
        </w:rPr>
        <w:t>28</w:t>
      </w:r>
      <w:r w:rsidRPr="0059730C">
        <w:rPr>
          <w:rFonts w:ascii="Times New Roman" w:hAnsi="Times New Roman"/>
          <w:bCs/>
          <w:sz w:val="28"/>
          <w:szCs w:val="28"/>
          <w:lang w:val="kk-KZ"/>
        </w:rPr>
        <w:t xml:space="preserve"> детей;</w:t>
      </w:r>
    </w:p>
    <w:p w14:paraId="4EE47049" w14:textId="77777777" w:rsidR="0094347E" w:rsidRPr="0059730C" w:rsidRDefault="0094347E" w:rsidP="0094347E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9730C">
        <w:rPr>
          <w:rFonts w:ascii="Times New Roman" w:hAnsi="Times New Roman"/>
          <w:b/>
          <w:bCs/>
          <w:sz w:val="28"/>
          <w:szCs w:val="28"/>
          <w:lang w:val="kk-KZ"/>
        </w:rPr>
        <w:t xml:space="preserve">Средняя группа </w:t>
      </w:r>
      <w:r w:rsidRPr="0059730C">
        <w:rPr>
          <w:rFonts w:ascii="Times New Roman" w:hAnsi="Times New Roman"/>
          <w:bCs/>
          <w:sz w:val="28"/>
          <w:szCs w:val="28"/>
          <w:lang w:val="ru-RU"/>
        </w:rPr>
        <w:t xml:space="preserve">– </w:t>
      </w:r>
      <w:r>
        <w:rPr>
          <w:rFonts w:ascii="Times New Roman" w:hAnsi="Times New Roman"/>
          <w:bCs/>
          <w:sz w:val="28"/>
          <w:szCs w:val="28"/>
          <w:lang w:val="ru-RU"/>
        </w:rPr>
        <w:t>2 группы, 33 детей;</w:t>
      </w:r>
    </w:p>
    <w:p w14:paraId="2CB47377" w14:textId="77777777" w:rsidR="0094347E" w:rsidRPr="0059730C" w:rsidRDefault="0094347E" w:rsidP="0094347E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Старшая группа</w:t>
      </w:r>
      <w:r w:rsidRPr="0059730C">
        <w:rPr>
          <w:rFonts w:ascii="Times New Roman" w:hAnsi="Times New Roman"/>
          <w:bCs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2 группы, 41 детей;</w:t>
      </w:r>
    </w:p>
    <w:p w14:paraId="21BE78FE" w14:textId="77777777" w:rsidR="0094347E" w:rsidRDefault="0094347E" w:rsidP="0094347E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Предшкольная группа - 2</w:t>
      </w:r>
      <w:r w:rsidRPr="00AA1FFE">
        <w:rPr>
          <w:rFonts w:ascii="Times New Roman" w:hAnsi="Times New Roman"/>
          <w:bCs/>
          <w:sz w:val="28"/>
          <w:szCs w:val="28"/>
          <w:lang w:val="ru-RU"/>
        </w:rPr>
        <w:t xml:space="preserve"> группы,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30</w:t>
      </w:r>
      <w:r w:rsidRPr="00AA1FF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>детей.</w:t>
      </w:r>
    </w:p>
    <w:p w14:paraId="0089892E" w14:textId="77777777" w:rsidR="00290C88" w:rsidRDefault="00290C88" w:rsidP="0059730C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37604FED" w14:textId="77777777" w:rsidR="00290C88" w:rsidRDefault="00290C88" w:rsidP="0059730C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04E70301" w14:textId="77777777" w:rsidR="00290C88" w:rsidRDefault="00290C88" w:rsidP="0059730C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2D6AFC61" w14:textId="77777777" w:rsidR="00AA1FFE" w:rsidRDefault="00AA1FFE" w:rsidP="0059730C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7C60E5DC" w14:textId="77777777" w:rsidR="00AA1FFE" w:rsidRDefault="00AA1FFE" w:rsidP="0059730C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2C5F13D9" w14:textId="77777777" w:rsidR="00AA1FFE" w:rsidRDefault="00AA1FFE" w:rsidP="0059730C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56892719" w14:textId="77777777" w:rsidR="00AA1FFE" w:rsidRDefault="00AA1FFE" w:rsidP="0059730C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66AA8C98" w14:textId="77777777" w:rsidR="0094347E" w:rsidRPr="0059730C" w:rsidRDefault="0094347E" w:rsidP="0094347E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59730C">
        <w:rPr>
          <w:rFonts w:ascii="Times New Roman" w:hAnsi="Times New Roman"/>
          <w:b/>
          <w:bCs/>
          <w:sz w:val="28"/>
          <w:szCs w:val="28"/>
          <w:lang w:val="ru-RU"/>
        </w:rPr>
        <w:t>Количество детей из числа (внести в таблицу):</w:t>
      </w:r>
    </w:p>
    <w:p w14:paraId="37E08766" w14:textId="77777777" w:rsidR="0094347E" w:rsidRPr="0059730C" w:rsidRDefault="0094347E" w:rsidP="0094347E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2606"/>
        <w:gridCol w:w="2309"/>
        <w:gridCol w:w="2268"/>
      </w:tblGrid>
      <w:tr w:rsidR="0094347E" w:rsidRPr="0059730C" w14:paraId="4A5E90B9" w14:textId="77777777" w:rsidTr="008C220F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2846" w14:textId="77777777" w:rsidR="0094347E" w:rsidRPr="0059730C" w:rsidRDefault="0094347E" w:rsidP="008C220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9730C">
              <w:rPr>
                <w:rFonts w:ascii="Times New Roman" w:hAnsi="Times New Roman"/>
                <w:b/>
                <w:bCs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E58F" w14:textId="77777777" w:rsidR="0094347E" w:rsidRPr="0059730C" w:rsidRDefault="0094347E" w:rsidP="008C220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9730C">
              <w:rPr>
                <w:rFonts w:ascii="Times New Roman" w:hAnsi="Times New Roman"/>
                <w:b/>
                <w:bCs/>
                <w:sz w:val="28"/>
                <w:szCs w:val="28"/>
              </w:rPr>
              <w:t>малообеспеченные</w:t>
            </w:r>
            <w:proofErr w:type="spellEnd"/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A0E0" w14:textId="77777777" w:rsidR="0094347E" w:rsidRPr="0059730C" w:rsidRDefault="0094347E" w:rsidP="008C220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9730C">
              <w:rPr>
                <w:rFonts w:ascii="Times New Roman" w:hAnsi="Times New Roman"/>
                <w:b/>
                <w:bCs/>
                <w:sz w:val="28"/>
                <w:szCs w:val="28"/>
              </w:rPr>
              <w:t>многодетные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8A04" w14:textId="77777777" w:rsidR="0094347E" w:rsidRPr="0059730C" w:rsidRDefault="0094347E" w:rsidP="008C220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59730C">
              <w:rPr>
                <w:rFonts w:ascii="Times New Roman" w:hAnsi="Times New Roman"/>
                <w:b/>
                <w:bCs/>
                <w:sz w:val="28"/>
                <w:szCs w:val="28"/>
              </w:rPr>
              <w:t>Опекаемые</w:t>
            </w:r>
            <w:proofErr w:type="spellEnd"/>
            <w:r w:rsidRPr="0059730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59730C">
              <w:rPr>
                <w:rFonts w:ascii="Times New Roman" w:hAnsi="Times New Roman"/>
                <w:b/>
                <w:bCs/>
                <w:sz w:val="28"/>
                <w:szCs w:val="28"/>
              </w:rPr>
              <w:t>сироты</w:t>
            </w:r>
            <w:proofErr w:type="spellEnd"/>
          </w:p>
        </w:tc>
      </w:tr>
      <w:tr w:rsidR="0094347E" w:rsidRPr="0059730C" w14:paraId="702B4E4B" w14:textId="77777777" w:rsidTr="008C220F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D7CF" w14:textId="77777777" w:rsidR="0094347E" w:rsidRDefault="0094347E" w:rsidP="008C22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Младшая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E86F" w14:textId="77777777" w:rsidR="0094347E" w:rsidRDefault="0094347E" w:rsidP="008C220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-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A1B1" w14:textId="77777777" w:rsidR="0094347E" w:rsidRDefault="0094347E" w:rsidP="008C220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A0C6C" w14:textId="77777777" w:rsidR="0094347E" w:rsidRPr="009F527E" w:rsidRDefault="0094347E" w:rsidP="008C220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</w:t>
            </w:r>
          </w:p>
        </w:tc>
      </w:tr>
      <w:tr w:rsidR="0094347E" w:rsidRPr="0059730C" w14:paraId="26D5A872" w14:textId="77777777" w:rsidTr="008C220F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82E4" w14:textId="77777777" w:rsidR="0094347E" w:rsidRDefault="0094347E" w:rsidP="008C22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средняя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312E" w14:textId="77777777" w:rsidR="0094347E" w:rsidRDefault="0094347E" w:rsidP="008C220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-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8F13" w14:textId="77777777" w:rsidR="0094347E" w:rsidRDefault="0094347E" w:rsidP="008C220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8BD2" w14:textId="77777777" w:rsidR="0094347E" w:rsidRDefault="0094347E" w:rsidP="008C220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-</w:t>
            </w:r>
          </w:p>
        </w:tc>
      </w:tr>
      <w:tr w:rsidR="0094347E" w:rsidRPr="0059730C" w14:paraId="27F89603" w14:textId="77777777" w:rsidTr="008C220F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D6E2" w14:textId="77777777" w:rsidR="0094347E" w:rsidRDefault="0094347E" w:rsidP="008C22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старшая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F8227" w14:textId="77777777" w:rsidR="0094347E" w:rsidRDefault="0094347E" w:rsidP="008C220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-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FB4C" w14:textId="77777777" w:rsidR="0094347E" w:rsidRDefault="0094347E" w:rsidP="008C220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4018" w14:textId="77777777" w:rsidR="0094347E" w:rsidRPr="009F527E" w:rsidRDefault="0094347E" w:rsidP="008C220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</w:t>
            </w:r>
          </w:p>
        </w:tc>
      </w:tr>
      <w:tr w:rsidR="0094347E" w:rsidRPr="0059730C" w14:paraId="6DBAB409" w14:textId="77777777" w:rsidTr="008C220F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AE6" w14:textId="77777777" w:rsidR="0094347E" w:rsidRDefault="0094347E" w:rsidP="008C220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Предшкольная группа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B9CF" w14:textId="77777777" w:rsidR="0094347E" w:rsidRDefault="0094347E" w:rsidP="008C220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-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1323" w14:textId="77777777" w:rsidR="0094347E" w:rsidRDefault="0094347E" w:rsidP="008C220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16DB" w14:textId="77777777" w:rsidR="0094347E" w:rsidRDefault="0094347E" w:rsidP="008C220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-</w:t>
            </w:r>
          </w:p>
        </w:tc>
      </w:tr>
      <w:tr w:rsidR="0094347E" w:rsidRPr="0059730C" w14:paraId="438BF4CC" w14:textId="77777777" w:rsidTr="008C220F"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AD70" w14:textId="77777777" w:rsidR="0094347E" w:rsidRPr="00C120CE" w:rsidRDefault="0094347E" w:rsidP="008C220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59730C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: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7861" w14:textId="77777777" w:rsidR="0094347E" w:rsidRPr="001413A4" w:rsidRDefault="0094347E" w:rsidP="008C220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0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0125" w14:textId="77777777" w:rsidR="0094347E" w:rsidRPr="001413A4" w:rsidRDefault="0094347E" w:rsidP="008C220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D576" w14:textId="77777777" w:rsidR="0094347E" w:rsidRPr="0059730C" w:rsidRDefault="0094347E" w:rsidP="008C220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0</w:t>
            </w:r>
          </w:p>
        </w:tc>
      </w:tr>
    </w:tbl>
    <w:p w14:paraId="6B3B0349" w14:textId="77777777" w:rsidR="0094347E" w:rsidRPr="0059730C" w:rsidRDefault="0094347E" w:rsidP="0094347E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1F9E4CE" w14:textId="77777777" w:rsidR="0094347E" w:rsidRDefault="0094347E" w:rsidP="0094347E">
      <w:pPr>
        <w:pStyle w:val="a6"/>
        <w:jc w:val="lef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CB9237" w14:textId="77777777" w:rsidR="0094347E" w:rsidRPr="0059730C" w:rsidRDefault="0094347E" w:rsidP="0094347E">
      <w:pPr>
        <w:pStyle w:val="a6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Язык обучения</w:t>
      </w:r>
      <w:r w:rsidRPr="0059730C">
        <w:rPr>
          <w:rFonts w:ascii="Times New Roman" w:hAnsi="Times New Roman" w:cs="Times New Roman"/>
          <w:b/>
          <w:sz w:val="28"/>
          <w:szCs w:val="28"/>
        </w:rPr>
        <w:t>:</w:t>
      </w:r>
    </w:p>
    <w:p w14:paraId="6EB550F2" w14:textId="77777777" w:rsidR="0094347E" w:rsidRPr="0059730C" w:rsidRDefault="0094347E" w:rsidP="0094347E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Cs/>
          <w:color w:val="4F81BD"/>
          <w:sz w:val="28"/>
          <w:szCs w:val="28"/>
        </w:rPr>
      </w:pP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617"/>
        <w:gridCol w:w="2242"/>
        <w:gridCol w:w="1864"/>
        <w:gridCol w:w="2217"/>
        <w:gridCol w:w="1838"/>
      </w:tblGrid>
      <w:tr w:rsidR="0094347E" w:rsidRPr="0059730C" w14:paraId="6D87FE21" w14:textId="77777777" w:rsidTr="008C220F">
        <w:trPr>
          <w:trHeight w:val="254"/>
        </w:trPr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F559E" w14:textId="77777777" w:rsidR="0094347E" w:rsidRPr="0059730C" w:rsidRDefault="0094347E" w:rsidP="008C220F">
            <w:pPr>
              <w:widowControl w:val="0"/>
              <w:autoSpaceDE w:val="0"/>
              <w:autoSpaceDN w:val="0"/>
              <w:adjustRightInd w:val="0"/>
              <w:ind w:left="108" w:hanging="36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4520F" w14:textId="77777777" w:rsidR="0094347E" w:rsidRPr="00B965AE" w:rsidRDefault="0094347E" w:rsidP="008C220F">
            <w:pPr>
              <w:pStyle w:val="a3"/>
              <w:ind w:left="0"/>
              <w:jc w:val="center"/>
              <w:rPr>
                <w:rFonts w:ascii="Times New Roman" w:eastAsiaTheme="minorHAnsi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965A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Обучение на одном языке</w:t>
            </w: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E41D" w14:textId="77777777" w:rsidR="0094347E" w:rsidRPr="00B965AE" w:rsidRDefault="0094347E" w:rsidP="008C220F">
            <w:pPr>
              <w:widowControl w:val="0"/>
              <w:autoSpaceDE w:val="0"/>
              <w:autoSpaceDN w:val="0"/>
              <w:adjustRightInd w:val="0"/>
              <w:ind w:left="108" w:hanging="36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B965A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ru-RU"/>
              </w:rPr>
              <w:t>С</w:t>
            </w:r>
            <w:r w:rsidRPr="00B965A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мешаный язык обучения</w:t>
            </w:r>
          </w:p>
        </w:tc>
      </w:tr>
      <w:tr w:rsidR="0094347E" w:rsidRPr="0059730C" w14:paraId="53B18EED" w14:textId="77777777" w:rsidTr="008C220F">
        <w:trPr>
          <w:trHeight w:val="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30C7" w14:textId="77777777" w:rsidR="0094347E" w:rsidRPr="0059730C" w:rsidRDefault="0094347E" w:rsidP="008C220F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EE48" w14:textId="77777777" w:rsidR="0094347E" w:rsidRPr="00B965AE" w:rsidRDefault="0094347E" w:rsidP="008C22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965A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С казахским языком обучения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E52C" w14:textId="77777777" w:rsidR="0094347E" w:rsidRPr="00B965AE" w:rsidRDefault="0094347E" w:rsidP="008C22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965A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С русским языком обучения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5987C" w14:textId="77777777" w:rsidR="0094347E" w:rsidRPr="00B965AE" w:rsidRDefault="0094347E" w:rsidP="008C22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965A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С казахским языком обучения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B32D" w14:textId="77777777" w:rsidR="0094347E" w:rsidRPr="00B965AE" w:rsidRDefault="0094347E" w:rsidP="008C220F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B965A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С русским языком обучения</w:t>
            </w:r>
          </w:p>
        </w:tc>
      </w:tr>
      <w:tr w:rsidR="0094347E" w:rsidRPr="0059730C" w14:paraId="48DBB26A" w14:textId="77777777" w:rsidTr="008C220F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022C" w14:textId="77777777" w:rsidR="0094347E" w:rsidRPr="0059730C" w:rsidRDefault="0094347E" w:rsidP="008C2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973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Количество детей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3749" w14:textId="77777777" w:rsidR="0094347E" w:rsidRPr="0059730C" w:rsidRDefault="0094347E" w:rsidP="008C2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67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DB89" w14:textId="77777777" w:rsidR="0094347E" w:rsidRPr="00C120CE" w:rsidRDefault="0094347E" w:rsidP="008C2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05D0" w14:textId="77777777" w:rsidR="0094347E" w:rsidRPr="009F527E" w:rsidRDefault="0094347E" w:rsidP="008C2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DDBE" w14:textId="77777777" w:rsidR="0094347E" w:rsidRPr="009F527E" w:rsidRDefault="0094347E" w:rsidP="008C2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</w:t>
            </w:r>
          </w:p>
        </w:tc>
      </w:tr>
      <w:tr w:rsidR="0094347E" w:rsidRPr="0059730C" w14:paraId="73662935" w14:textId="77777777" w:rsidTr="008C220F"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7808" w14:textId="77777777" w:rsidR="0094347E" w:rsidRPr="0059730C" w:rsidRDefault="0094347E" w:rsidP="008C220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</w:pPr>
            <w:r w:rsidRPr="0059730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kk-KZ"/>
              </w:rPr>
              <w:t xml:space="preserve">Количество групп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977B" w14:textId="77777777" w:rsidR="0094347E" w:rsidRPr="0059730C" w:rsidRDefault="0094347E" w:rsidP="008C2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3BF4" w14:textId="77777777" w:rsidR="0094347E" w:rsidRPr="00C120CE" w:rsidRDefault="0094347E" w:rsidP="008C2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B344" w14:textId="77777777" w:rsidR="0094347E" w:rsidRPr="00A837C3" w:rsidRDefault="0094347E" w:rsidP="008C2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1750" w14:textId="77777777" w:rsidR="0094347E" w:rsidRPr="00A837C3" w:rsidRDefault="0094347E" w:rsidP="008C22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-</w:t>
            </w:r>
          </w:p>
        </w:tc>
      </w:tr>
    </w:tbl>
    <w:p w14:paraId="3147CB98" w14:textId="77777777" w:rsidR="0094347E" w:rsidRDefault="0094347E" w:rsidP="0094347E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</w:pPr>
    </w:p>
    <w:p w14:paraId="5E2A12D2" w14:textId="77777777" w:rsidR="0094347E" w:rsidRDefault="0094347E" w:rsidP="0059730C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</w:pPr>
    </w:p>
    <w:p w14:paraId="7A2B3559" w14:textId="77777777" w:rsidR="0094347E" w:rsidRDefault="0094347E" w:rsidP="0059730C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</w:pPr>
    </w:p>
    <w:p w14:paraId="53BB3226" w14:textId="4FC57EE2" w:rsidR="00AA1FFE" w:rsidRDefault="0059730C" w:rsidP="0059730C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r w:rsidRPr="0059730C"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  <w:t>Год последней аттестации</w:t>
      </w:r>
      <w:r w:rsidRPr="001413A4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:</w:t>
      </w:r>
      <w:r w:rsidR="00714EC2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="0094347E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2024</w:t>
      </w:r>
    </w:p>
    <w:p w14:paraId="4F7FC24E" w14:textId="77777777" w:rsidR="0059730C" w:rsidRPr="001413A4" w:rsidRDefault="0059730C" w:rsidP="0059730C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r w:rsidRPr="001413A4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Педагогический состав:</w:t>
      </w:r>
    </w:p>
    <w:p w14:paraId="734E16C1" w14:textId="723155BB" w:rsidR="0059730C" w:rsidRPr="000674E6" w:rsidRDefault="000674E6" w:rsidP="0059730C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kk-KZ"/>
        </w:rPr>
        <w:t>Количество педагогов</w:t>
      </w:r>
      <w:r w:rsidR="0059730C" w:rsidRPr="0059730C">
        <w:rPr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 </w:t>
      </w:r>
      <w:r w:rsidR="00AA1FFE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1</w:t>
      </w:r>
      <w:r w:rsidR="0094347E">
        <w:rPr>
          <w:rFonts w:ascii="Times New Roman" w:hAnsi="Times New Roman"/>
          <w:bCs/>
          <w:color w:val="000000" w:themeColor="text1"/>
          <w:sz w:val="28"/>
          <w:szCs w:val="28"/>
          <w:lang w:val="ru-RU"/>
        </w:rPr>
        <w:t>9</w:t>
      </w:r>
    </w:p>
    <w:p w14:paraId="15CBE3F3" w14:textId="77777777" w:rsidR="0059730C" w:rsidRPr="0059730C" w:rsidRDefault="0059730C" w:rsidP="0059730C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1820"/>
        <w:gridCol w:w="1515"/>
        <w:gridCol w:w="1515"/>
        <w:gridCol w:w="1515"/>
        <w:gridCol w:w="1525"/>
        <w:gridCol w:w="1355"/>
      </w:tblGrid>
      <w:tr w:rsidR="002E7E02" w:rsidRPr="0059730C" w14:paraId="3C6E7AE5" w14:textId="77777777" w:rsidTr="00106ECD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4A23D" w14:textId="77777777" w:rsidR="002E7E02" w:rsidRPr="00B965AE" w:rsidRDefault="002E7E02" w:rsidP="00B96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B965A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Количество педагогов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0EA82" w14:textId="77777777" w:rsidR="002E7E02" w:rsidRPr="00B965AE" w:rsidRDefault="002E7E02" w:rsidP="00B96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B965A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Высшая категория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149BA" w14:textId="77777777" w:rsidR="002E7E02" w:rsidRPr="00B965AE" w:rsidRDefault="002E7E02" w:rsidP="00B96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B965A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1 </w:t>
            </w:r>
            <w:proofErr w:type="spellStart"/>
            <w:r w:rsidRPr="00B965A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4FDE" w14:textId="77777777" w:rsidR="002E7E02" w:rsidRPr="00B965AE" w:rsidRDefault="002E7E02" w:rsidP="00B96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B965A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2 </w:t>
            </w:r>
            <w:proofErr w:type="spellStart"/>
            <w:r w:rsidRPr="00B965A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D5B0" w14:textId="77777777" w:rsidR="002E7E02" w:rsidRPr="00B965AE" w:rsidRDefault="002E7E02" w:rsidP="00B96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B965A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Без категории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C72D6" w14:textId="77777777" w:rsidR="002E7E02" w:rsidRPr="00B965AE" w:rsidRDefault="002E7E02" w:rsidP="00B965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B965AE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kk-KZ"/>
              </w:rPr>
              <w:t>Ученная степень</w:t>
            </w:r>
          </w:p>
        </w:tc>
      </w:tr>
      <w:tr w:rsidR="00106ECD" w:rsidRPr="0059730C" w14:paraId="0279517E" w14:textId="77777777" w:rsidTr="00106ECD"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8678" w14:textId="47F8FBCC" w:rsidR="00106ECD" w:rsidRPr="000674E6" w:rsidRDefault="00106ECD" w:rsidP="00106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19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C9D49" w14:textId="35E0AEA8" w:rsidR="00106ECD" w:rsidRPr="002E7E02" w:rsidRDefault="00106ECD" w:rsidP="00106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BE62" w14:textId="07992BF1" w:rsidR="00106ECD" w:rsidRPr="002E7E02" w:rsidRDefault="00106ECD" w:rsidP="00106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0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6664E" w14:textId="1A3765EA" w:rsidR="00106ECD" w:rsidRPr="002E7E02" w:rsidRDefault="00106ECD" w:rsidP="00106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9AB9" w14:textId="5A4D7FAC" w:rsidR="00106ECD" w:rsidRPr="002E7E02" w:rsidRDefault="00106ECD" w:rsidP="00106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F83A0" w14:textId="6A27D621" w:rsidR="00106ECD" w:rsidRPr="009F527E" w:rsidRDefault="00106ECD" w:rsidP="00106E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1</w:t>
            </w:r>
          </w:p>
        </w:tc>
      </w:tr>
    </w:tbl>
    <w:p w14:paraId="03380361" w14:textId="77777777" w:rsidR="0059730C" w:rsidRPr="0059730C" w:rsidRDefault="0059730C" w:rsidP="00B965AE">
      <w:pPr>
        <w:widowControl w:val="0"/>
        <w:autoSpaceDE w:val="0"/>
        <w:autoSpaceDN w:val="0"/>
        <w:adjustRightInd w:val="0"/>
        <w:ind w:left="360" w:hanging="36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6E640FD" w14:textId="77777777" w:rsidR="0059730C" w:rsidRPr="0059730C" w:rsidRDefault="0059730C" w:rsidP="0059730C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Cs/>
          <w:color w:val="4F81BD"/>
          <w:sz w:val="28"/>
          <w:szCs w:val="28"/>
        </w:rPr>
      </w:pPr>
    </w:p>
    <w:p w14:paraId="37B24434" w14:textId="77777777" w:rsidR="005378CD" w:rsidRDefault="005378CD" w:rsidP="0059730C">
      <w:pPr>
        <w:widowControl w:val="0"/>
        <w:autoSpaceDE w:val="0"/>
        <w:autoSpaceDN w:val="0"/>
        <w:adjustRightInd w:val="0"/>
        <w:ind w:left="360" w:hanging="36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kk-KZ"/>
        </w:rPr>
      </w:pPr>
    </w:p>
    <w:sectPr w:rsidR="005378CD" w:rsidSect="00E9533D">
      <w:pgSz w:w="11906" w:h="16838"/>
      <w:pgMar w:top="1134" w:right="850" w:bottom="1134" w:left="1134" w:header="708" w:footer="708" w:gutter="0"/>
      <w:pgBorders w:offsetFrom="page">
        <w:top w:val="single" w:sz="18" w:space="24" w:color="A6A6A6"/>
        <w:left w:val="single" w:sz="18" w:space="24" w:color="A6A6A6"/>
        <w:bottom w:val="single" w:sz="18" w:space="24" w:color="A6A6A6"/>
        <w:right w:val="single" w:sz="18" w:space="24" w:color="A6A6A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8502E"/>
    <w:multiLevelType w:val="hybridMultilevel"/>
    <w:tmpl w:val="6452F6D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522208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E0E"/>
    <w:rsid w:val="000028ED"/>
    <w:rsid w:val="00031CF3"/>
    <w:rsid w:val="000347B5"/>
    <w:rsid w:val="000420F9"/>
    <w:rsid w:val="00042546"/>
    <w:rsid w:val="00046DA6"/>
    <w:rsid w:val="000649F5"/>
    <w:rsid w:val="000674E6"/>
    <w:rsid w:val="00075C5F"/>
    <w:rsid w:val="0008203B"/>
    <w:rsid w:val="00083CA3"/>
    <w:rsid w:val="0009393C"/>
    <w:rsid w:val="000A03B3"/>
    <w:rsid w:val="000B02A1"/>
    <w:rsid w:val="000B6424"/>
    <w:rsid w:val="000B7F24"/>
    <w:rsid w:val="000C0ECA"/>
    <w:rsid w:val="000C0FAF"/>
    <w:rsid w:val="000E084B"/>
    <w:rsid w:val="000E5689"/>
    <w:rsid w:val="000E7C62"/>
    <w:rsid w:val="000F0003"/>
    <w:rsid w:val="000F4CC8"/>
    <w:rsid w:val="00106ECD"/>
    <w:rsid w:val="0011014A"/>
    <w:rsid w:val="001176F8"/>
    <w:rsid w:val="00127259"/>
    <w:rsid w:val="001413A4"/>
    <w:rsid w:val="0014386D"/>
    <w:rsid w:val="00145D4D"/>
    <w:rsid w:val="00147FA7"/>
    <w:rsid w:val="00154F98"/>
    <w:rsid w:val="0016111D"/>
    <w:rsid w:val="00164848"/>
    <w:rsid w:val="0016768C"/>
    <w:rsid w:val="001734BA"/>
    <w:rsid w:val="001748DB"/>
    <w:rsid w:val="001761EF"/>
    <w:rsid w:val="00184098"/>
    <w:rsid w:val="0019520C"/>
    <w:rsid w:val="00195B21"/>
    <w:rsid w:val="001A0B7B"/>
    <w:rsid w:val="001A758C"/>
    <w:rsid w:val="001B284C"/>
    <w:rsid w:val="001B5DB8"/>
    <w:rsid w:val="001B6749"/>
    <w:rsid w:val="001B749B"/>
    <w:rsid w:val="001D227B"/>
    <w:rsid w:val="001E6E14"/>
    <w:rsid w:val="001E7663"/>
    <w:rsid w:val="001F2B37"/>
    <w:rsid w:val="001F2D01"/>
    <w:rsid w:val="00200E3A"/>
    <w:rsid w:val="0021261D"/>
    <w:rsid w:val="002265D8"/>
    <w:rsid w:val="0023432F"/>
    <w:rsid w:val="00235BAC"/>
    <w:rsid w:val="0023631F"/>
    <w:rsid w:val="0027007C"/>
    <w:rsid w:val="00270C0C"/>
    <w:rsid w:val="00277269"/>
    <w:rsid w:val="00280CCD"/>
    <w:rsid w:val="002838F1"/>
    <w:rsid w:val="00284F8F"/>
    <w:rsid w:val="00290C88"/>
    <w:rsid w:val="002A5E19"/>
    <w:rsid w:val="002B5CA0"/>
    <w:rsid w:val="002C436F"/>
    <w:rsid w:val="002D0420"/>
    <w:rsid w:val="002D0CF4"/>
    <w:rsid w:val="002E180D"/>
    <w:rsid w:val="002E7E02"/>
    <w:rsid w:val="003066C0"/>
    <w:rsid w:val="003140A4"/>
    <w:rsid w:val="00322F0C"/>
    <w:rsid w:val="00326B56"/>
    <w:rsid w:val="003276B9"/>
    <w:rsid w:val="003366B8"/>
    <w:rsid w:val="00343094"/>
    <w:rsid w:val="0034775F"/>
    <w:rsid w:val="003515E0"/>
    <w:rsid w:val="00352836"/>
    <w:rsid w:val="00362FE4"/>
    <w:rsid w:val="00365288"/>
    <w:rsid w:val="003700B2"/>
    <w:rsid w:val="00373299"/>
    <w:rsid w:val="00374D27"/>
    <w:rsid w:val="00380256"/>
    <w:rsid w:val="00380F5C"/>
    <w:rsid w:val="00391114"/>
    <w:rsid w:val="003926A3"/>
    <w:rsid w:val="00397B56"/>
    <w:rsid w:val="003A1D37"/>
    <w:rsid w:val="003A5935"/>
    <w:rsid w:val="003A72D9"/>
    <w:rsid w:val="003B1BAF"/>
    <w:rsid w:val="003B2100"/>
    <w:rsid w:val="003B51C5"/>
    <w:rsid w:val="003C4F04"/>
    <w:rsid w:val="003D3CEC"/>
    <w:rsid w:val="003D5DAC"/>
    <w:rsid w:val="003E34FD"/>
    <w:rsid w:val="003E679F"/>
    <w:rsid w:val="003E7CD3"/>
    <w:rsid w:val="003F5F48"/>
    <w:rsid w:val="00402C97"/>
    <w:rsid w:val="00405DD8"/>
    <w:rsid w:val="00411334"/>
    <w:rsid w:val="00416E8C"/>
    <w:rsid w:val="00417C08"/>
    <w:rsid w:val="00423FFA"/>
    <w:rsid w:val="00425350"/>
    <w:rsid w:val="004258BC"/>
    <w:rsid w:val="00425958"/>
    <w:rsid w:val="00425BA4"/>
    <w:rsid w:val="00430E82"/>
    <w:rsid w:val="0043595F"/>
    <w:rsid w:val="00437E0E"/>
    <w:rsid w:val="00445DDD"/>
    <w:rsid w:val="00460141"/>
    <w:rsid w:val="004621D3"/>
    <w:rsid w:val="00466061"/>
    <w:rsid w:val="00475C97"/>
    <w:rsid w:val="00475EAF"/>
    <w:rsid w:val="004775E3"/>
    <w:rsid w:val="00481D12"/>
    <w:rsid w:val="0049256A"/>
    <w:rsid w:val="00492F30"/>
    <w:rsid w:val="004946FB"/>
    <w:rsid w:val="004C6530"/>
    <w:rsid w:val="004D6D22"/>
    <w:rsid w:val="004E3031"/>
    <w:rsid w:val="004E4256"/>
    <w:rsid w:val="004F12B9"/>
    <w:rsid w:val="004F166A"/>
    <w:rsid w:val="004F3456"/>
    <w:rsid w:val="004F6724"/>
    <w:rsid w:val="0051552C"/>
    <w:rsid w:val="00521FC9"/>
    <w:rsid w:val="005378CD"/>
    <w:rsid w:val="0054315F"/>
    <w:rsid w:val="005468C7"/>
    <w:rsid w:val="00550E2E"/>
    <w:rsid w:val="005513C7"/>
    <w:rsid w:val="00560CB9"/>
    <w:rsid w:val="00562BEF"/>
    <w:rsid w:val="00564613"/>
    <w:rsid w:val="005674B5"/>
    <w:rsid w:val="0057175B"/>
    <w:rsid w:val="00584833"/>
    <w:rsid w:val="005852E0"/>
    <w:rsid w:val="00591A3A"/>
    <w:rsid w:val="005939C7"/>
    <w:rsid w:val="0059480F"/>
    <w:rsid w:val="0059730C"/>
    <w:rsid w:val="00597680"/>
    <w:rsid w:val="005A2CEC"/>
    <w:rsid w:val="005A63BE"/>
    <w:rsid w:val="005C45AA"/>
    <w:rsid w:val="005D469B"/>
    <w:rsid w:val="005E29A3"/>
    <w:rsid w:val="005E7BDE"/>
    <w:rsid w:val="00602290"/>
    <w:rsid w:val="00606CBF"/>
    <w:rsid w:val="00612A1A"/>
    <w:rsid w:val="00621C7E"/>
    <w:rsid w:val="00624E12"/>
    <w:rsid w:val="00627778"/>
    <w:rsid w:val="00630824"/>
    <w:rsid w:val="00632B69"/>
    <w:rsid w:val="00640AE9"/>
    <w:rsid w:val="0065046E"/>
    <w:rsid w:val="00666C54"/>
    <w:rsid w:val="00667D1B"/>
    <w:rsid w:val="00671822"/>
    <w:rsid w:val="00674BCF"/>
    <w:rsid w:val="00680C35"/>
    <w:rsid w:val="00690107"/>
    <w:rsid w:val="006920BD"/>
    <w:rsid w:val="006959C6"/>
    <w:rsid w:val="006973AD"/>
    <w:rsid w:val="006A4E44"/>
    <w:rsid w:val="006C0CFA"/>
    <w:rsid w:val="006C3833"/>
    <w:rsid w:val="006C5036"/>
    <w:rsid w:val="006D17F9"/>
    <w:rsid w:val="006E1069"/>
    <w:rsid w:val="006E14AE"/>
    <w:rsid w:val="006E49F6"/>
    <w:rsid w:val="006E52B9"/>
    <w:rsid w:val="006F0D5B"/>
    <w:rsid w:val="006F2C25"/>
    <w:rsid w:val="006F3620"/>
    <w:rsid w:val="00701D84"/>
    <w:rsid w:val="00714EC2"/>
    <w:rsid w:val="007155BC"/>
    <w:rsid w:val="00720C11"/>
    <w:rsid w:val="0072196F"/>
    <w:rsid w:val="00730025"/>
    <w:rsid w:val="00740D44"/>
    <w:rsid w:val="00744D12"/>
    <w:rsid w:val="00752A50"/>
    <w:rsid w:val="00755E74"/>
    <w:rsid w:val="0075631F"/>
    <w:rsid w:val="007709D7"/>
    <w:rsid w:val="007715FB"/>
    <w:rsid w:val="00773B10"/>
    <w:rsid w:val="00775532"/>
    <w:rsid w:val="00780157"/>
    <w:rsid w:val="00782573"/>
    <w:rsid w:val="0079177D"/>
    <w:rsid w:val="00794C15"/>
    <w:rsid w:val="00795946"/>
    <w:rsid w:val="007A4441"/>
    <w:rsid w:val="007C1849"/>
    <w:rsid w:val="007C1EE5"/>
    <w:rsid w:val="007C252B"/>
    <w:rsid w:val="007C7501"/>
    <w:rsid w:val="007D38BA"/>
    <w:rsid w:val="007E24D9"/>
    <w:rsid w:val="007E3410"/>
    <w:rsid w:val="007E6A92"/>
    <w:rsid w:val="007F15C7"/>
    <w:rsid w:val="007F3F22"/>
    <w:rsid w:val="007F444F"/>
    <w:rsid w:val="00810D64"/>
    <w:rsid w:val="00813CB0"/>
    <w:rsid w:val="00825653"/>
    <w:rsid w:val="00847641"/>
    <w:rsid w:val="00847A0F"/>
    <w:rsid w:val="00847D9F"/>
    <w:rsid w:val="00851C87"/>
    <w:rsid w:val="0085473C"/>
    <w:rsid w:val="00860722"/>
    <w:rsid w:val="008616E3"/>
    <w:rsid w:val="0086226D"/>
    <w:rsid w:val="0086316A"/>
    <w:rsid w:val="00866C1E"/>
    <w:rsid w:val="0088031C"/>
    <w:rsid w:val="00884D94"/>
    <w:rsid w:val="008852A8"/>
    <w:rsid w:val="00894CFE"/>
    <w:rsid w:val="00896814"/>
    <w:rsid w:val="008B5D24"/>
    <w:rsid w:val="008C139D"/>
    <w:rsid w:val="008C543F"/>
    <w:rsid w:val="008D0791"/>
    <w:rsid w:val="008E0B30"/>
    <w:rsid w:val="008E3A16"/>
    <w:rsid w:val="008E3ED0"/>
    <w:rsid w:val="008F174E"/>
    <w:rsid w:val="008F509B"/>
    <w:rsid w:val="009005AC"/>
    <w:rsid w:val="00916417"/>
    <w:rsid w:val="00920666"/>
    <w:rsid w:val="00935C2F"/>
    <w:rsid w:val="0094347E"/>
    <w:rsid w:val="00951D5C"/>
    <w:rsid w:val="00957911"/>
    <w:rsid w:val="0096655A"/>
    <w:rsid w:val="0096787C"/>
    <w:rsid w:val="00975A2E"/>
    <w:rsid w:val="00986970"/>
    <w:rsid w:val="00992407"/>
    <w:rsid w:val="009A08FD"/>
    <w:rsid w:val="009A3659"/>
    <w:rsid w:val="009A77F3"/>
    <w:rsid w:val="009B02F0"/>
    <w:rsid w:val="009C2A72"/>
    <w:rsid w:val="009C2E67"/>
    <w:rsid w:val="009D0453"/>
    <w:rsid w:val="009D574D"/>
    <w:rsid w:val="009E272E"/>
    <w:rsid w:val="009E62CA"/>
    <w:rsid w:val="009F2612"/>
    <w:rsid w:val="009F4850"/>
    <w:rsid w:val="009F527E"/>
    <w:rsid w:val="009F5421"/>
    <w:rsid w:val="00A034AE"/>
    <w:rsid w:val="00A05550"/>
    <w:rsid w:val="00A12EFB"/>
    <w:rsid w:val="00A223A2"/>
    <w:rsid w:val="00A2347E"/>
    <w:rsid w:val="00A271C1"/>
    <w:rsid w:val="00A3003A"/>
    <w:rsid w:val="00A32FEC"/>
    <w:rsid w:val="00A43517"/>
    <w:rsid w:val="00A474D7"/>
    <w:rsid w:val="00A5314C"/>
    <w:rsid w:val="00A54389"/>
    <w:rsid w:val="00A65741"/>
    <w:rsid w:val="00A66BBB"/>
    <w:rsid w:val="00A679F5"/>
    <w:rsid w:val="00A70B0F"/>
    <w:rsid w:val="00A72A66"/>
    <w:rsid w:val="00A7381B"/>
    <w:rsid w:val="00A81FB3"/>
    <w:rsid w:val="00A837C3"/>
    <w:rsid w:val="00A85E4A"/>
    <w:rsid w:val="00A92DC4"/>
    <w:rsid w:val="00A939FE"/>
    <w:rsid w:val="00A9659B"/>
    <w:rsid w:val="00A96FF3"/>
    <w:rsid w:val="00AA06D4"/>
    <w:rsid w:val="00AA1FFE"/>
    <w:rsid w:val="00AC39CC"/>
    <w:rsid w:val="00AD0C94"/>
    <w:rsid w:val="00AD374D"/>
    <w:rsid w:val="00AD5928"/>
    <w:rsid w:val="00AD7AF0"/>
    <w:rsid w:val="00AE57CC"/>
    <w:rsid w:val="00B0184C"/>
    <w:rsid w:val="00B13F62"/>
    <w:rsid w:val="00B14282"/>
    <w:rsid w:val="00B1739D"/>
    <w:rsid w:val="00B2559C"/>
    <w:rsid w:val="00B30C93"/>
    <w:rsid w:val="00B53B37"/>
    <w:rsid w:val="00B56452"/>
    <w:rsid w:val="00B638B2"/>
    <w:rsid w:val="00B70A7F"/>
    <w:rsid w:val="00B965AE"/>
    <w:rsid w:val="00BA3F5E"/>
    <w:rsid w:val="00BC0CE4"/>
    <w:rsid w:val="00BD7D76"/>
    <w:rsid w:val="00BE2E98"/>
    <w:rsid w:val="00BF2EB6"/>
    <w:rsid w:val="00C24959"/>
    <w:rsid w:val="00C36377"/>
    <w:rsid w:val="00C50C55"/>
    <w:rsid w:val="00C50EFB"/>
    <w:rsid w:val="00C561C9"/>
    <w:rsid w:val="00C61CF2"/>
    <w:rsid w:val="00C65B75"/>
    <w:rsid w:val="00C844E1"/>
    <w:rsid w:val="00C87BC5"/>
    <w:rsid w:val="00C90E0B"/>
    <w:rsid w:val="00C92AB6"/>
    <w:rsid w:val="00C934EB"/>
    <w:rsid w:val="00CB027D"/>
    <w:rsid w:val="00CB0667"/>
    <w:rsid w:val="00CB0FC3"/>
    <w:rsid w:val="00CC2F4D"/>
    <w:rsid w:val="00CC3C6A"/>
    <w:rsid w:val="00CD254A"/>
    <w:rsid w:val="00CD4606"/>
    <w:rsid w:val="00CE0519"/>
    <w:rsid w:val="00CE347A"/>
    <w:rsid w:val="00CE6246"/>
    <w:rsid w:val="00CE749D"/>
    <w:rsid w:val="00CF1A4F"/>
    <w:rsid w:val="00CF37F7"/>
    <w:rsid w:val="00D00927"/>
    <w:rsid w:val="00D076A6"/>
    <w:rsid w:val="00D0791C"/>
    <w:rsid w:val="00D11346"/>
    <w:rsid w:val="00D14D85"/>
    <w:rsid w:val="00D16931"/>
    <w:rsid w:val="00D221F7"/>
    <w:rsid w:val="00D23F73"/>
    <w:rsid w:val="00D345DA"/>
    <w:rsid w:val="00D35EFE"/>
    <w:rsid w:val="00D453FF"/>
    <w:rsid w:val="00D51552"/>
    <w:rsid w:val="00D52F68"/>
    <w:rsid w:val="00D57B1A"/>
    <w:rsid w:val="00D6362F"/>
    <w:rsid w:val="00D64501"/>
    <w:rsid w:val="00D703A0"/>
    <w:rsid w:val="00D756E8"/>
    <w:rsid w:val="00D82439"/>
    <w:rsid w:val="00D82D75"/>
    <w:rsid w:val="00D90780"/>
    <w:rsid w:val="00DE0852"/>
    <w:rsid w:val="00DE0E8D"/>
    <w:rsid w:val="00DE5405"/>
    <w:rsid w:val="00DE6EDF"/>
    <w:rsid w:val="00DE7171"/>
    <w:rsid w:val="00E03186"/>
    <w:rsid w:val="00E03800"/>
    <w:rsid w:val="00E1158B"/>
    <w:rsid w:val="00E1355D"/>
    <w:rsid w:val="00E21FB8"/>
    <w:rsid w:val="00E2336D"/>
    <w:rsid w:val="00E26B55"/>
    <w:rsid w:val="00E27AFC"/>
    <w:rsid w:val="00E462EB"/>
    <w:rsid w:val="00E5584B"/>
    <w:rsid w:val="00E64512"/>
    <w:rsid w:val="00E7655E"/>
    <w:rsid w:val="00E77B54"/>
    <w:rsid w:val="00E812DB"/>
    <w:rsid w:val="00E8607B"/>
    <w:rsid w:val="00E86FFA"/>
    <w:rsid w:val="00E9533D"/>
    <w:rsid w:val="00EA1A75"/>
    <w:rsid w:val="00EB1029"/>
    <w:rsid w:val="00EB5077"/>
    <w:rsid w:val="00EB7AE9"/>
    <w:rsid w:val="00EE6410"/>
    <w:rsid w:val="00F03979"/>
    <w:rsid w:val="00F06DDD"/>
    <w:rsid w:val="00F07E08"/>
    <w:rsid w:val="00F16F47"/>
    <w:rsid w:val="00F24140"/>
    <w:rsid w:val="00F2454D"/>
    <w:rsid w:val="00F35AED"/>
    <w:rsid w:val="00F45328"/>
    <w:rsid w:val="00F57417"/>
    <w:rsid w:val="00F837D8"/>
    <w:rsid w:val="00F87074"/>
    <w:rsid w:val="00F93B06"/>
    <w:rsid w:val="00FA28F7"/>
    <w:rsid w:val="00FA7520"/>
    <w:rsid w:val="00FB3399"/>
    <w:rsid w:val="00FB787A"/>
    <w:rsid w:val="00FC1BD5"/>
    <w:rsid w:val="00FD34D6"/>
    <w:rsid w:val="00FE080B"/>
    <w:rsid w:val="00FE0DED"/>
    <w:rsid w:val="00FE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0192E"/>
  <w15:docId w15:val="{A73A2193-6542-4AD4-8FAC-ED26BCAD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75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4775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775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775F"/>
    <w:rPr>
      <w:rFonts w:ascii="Tahoma" w:eastAsia="Times New Roman" w:hAnsi="Tahoma" w:cs="Tahoma"/>
      <w:sz w:val="16"/>
      <w:szCs w:val="16"/>
      <w:lang w:val="en-US" w:bidi="en-US"/>
    </w:rPr>
  </w:style>
  <w:style w:type="paragraph" w:styleId="a6">
    <w:name w:val="Subtitle"/>
    <w:basedOn w:val="a"/>
    <w:next w:val="a"/>
    <w:link w:val="a7"/>
    <w:qFormat/>
    <w:rsid w:val="0059730C"/>
    <w:pPr>
      <w:spacing w:after="60"/>
      <w:jc w:val="center"/>
      <w:outlineLvl w:val="1"/>
    </w:pPr>
    <w:rPr>
      <w:rFonts w:asciiTheme="majorHAnsi" w:eastAsiaTheme="majorEastAsia" w:hAnsiTheme="majorHAnsi" w:cstheme="majorBidi"/>
      <w:lang w:val="ru-RU" w:eastAsia="ru-RU" w:bidi="ar-SA"/>
    </w:rPr>
  </w:style>
  <w:style w:type="character" w:customStyle="1" w:styleId="a7">
    <w:name w:val="Подзаголовок Знак"/>
    <w:basedOn w:val="a0"/>
    <w:link w:val="a6"/>
    <w:rsid w:val="0059730C"/>
    <w:rPr>
      <w:rFonts w:asciiTheme="majorHAnsi" w:eastAsiaTheme="majorEastAsia" w:hAnsiTheme="majorHAnsi" w:cstheme="majorBidi"/>
      <w:sz w:val="24"/>
      <w:szCs w:val="24"/>
      <w:lang w:eastAsia="ru-RU"/>
    </w:rPr>
  </w:style>
  <w:style w:type="table" w:styleId="a8">
    <w:name w:val="Table Grid"/>
    <w:basedOn w:val="a1"/>
    <w:rsid w:val="005973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1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Zhanar Mukhametkaliyeva</cp:lastModifiedBy>
  <cp:revision>31</cp:revision>
  <cp:lastPrinted>2015-10-14T05:22:00Z</cp:lastPrinted>
  <dcterms:created xsi:type="dcterms:W3CDTF">2015-10-13T05:37:00Z</dcterms:created>
  <dcterms:modified xsi:type="dcterms:W3CDTF">2024-04-05T06:39:00Z</dcterms:modified>
</cp:coreProperties>
</file>